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DE" w:rsidRDefault="00117AEC" w:rsidP="0011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EC">
        <w:rPr>
          <w:rFonts w:ascii="Times New Roman" w:hAnsi="Times New Roman" w:cs="Times New Roman"/>
          <w:b/>
          <w:sz w:val="24"/>
          <w:szCs w:val="24"/>
        </w:rPr>
        <w:t xml:space="preserve">Komunikat nr 1/2019/2020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Komisji ds. Licencji Trenerskich Polskiego Związku Hokeja na Lodzie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w sprawie licencji trenerskich uprawniających do prowadzenia drużyn Polskiej Hokej Ligi, Polskiej Ligi Hokeja Kobiet, I Ligi, II Ligi oraz zespołów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w rozgrywkach młodzieżowych w latach 2019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17AEC" w:rsidRDefault="00117AEC" w:rsidP="00117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EC" w:rsidRDefault="00117AEC" w:rsidP="00117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i zasady przyznawania, odmowy przyznania, przedłużania, zawieszania lub pozbawiania licencji uprawniających do wykonywania funkcji trenera w klubach zrzeszonych w PZHL pozostają niezmienne, zgodnie z Uchwałą PZHL z dnia 09.05.2017</w:t>
      </w:r>
    </w:p>
    <w:p w:rsidR="00117AEC" w:rsidRDefault="00117AEC" w:rsidP="00117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przyznanie licencji trenera Polskiego Związku Hokeja na Lodzie należy dołączyć komplet dokumentów:</w:t>
      </w:r>
    </w:p>
    <w:p w:rsidR="00117AEC" w:rsidRDefault="00117AEC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posiadanie wykształcenia średniego lub wyższego;</w:t>
      </w:r>
    </w:p>
    <w:p w:rsidR="00117AEC" w:rsidRDefault="00117AEC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dyplomu trenerskiego, legitymacji instruktora hokeja na lodzie lub kopię ważnej licencji trenerskiej zagranicznej federacji hokeja na lodzie (trenerzy posiadający uprawnienia w języku obcym</w:t>
      </w:r>
      <w:r w:rsidR="00670342">
        <w:rPr>
          <w:rFonts w:ascii="Times New Roman" w:hAnsi="Times New Roman" w:cs="Times New Roman"/>
          <w:sz w:val="24"/>
          <w:szCs w:val="24"/>
        </w:rPr>
        <w:t>, są zobowiązani dołączyć tłumaczenie wymaganych dokumentów przez przysięgłego tłumacza w języku polskim);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 lub certyfikat potwierdzający udział w konferencjach szkoleniowych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lub sympozjach trenerskich organizowanych przez PZHL lub IIHF, </w:t>
      </w:r>
      <w:r>
        <w:rPr>
          <w:rFonts w:ascii="Times New Roman" w:hAnsi="Times New Roman" w:cs="Times New Roman"/>
          <w:sz w:val="24"/>
          <w:szCs w:val="24"/>
        </w:rPr>
        <w:br/>
        <w:t>w ostatnich dwóch latach ważności licencji trenerskiej, tj. 01.09.2017 – 31.08.2019;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 o stanie zdrowia umożliwiające pracę jako trener lub instruktor hokeja na lodzie;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zdjęcia w formacie 35 mm x 45 mm;</w:t>
      </w:r>
    </w:p>
    <w:p w:rsidR="00087621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za wydanie licencji trenerskiej PZHL</w:t>
      </w:r>
      <w:r w:rsidR="00087621">
        <w:rPr>
          <w:rFonts w:ascii="Times New Roman" w:hAnsi="Times New Roman" w:cs="Times New Roman"/>
          <w:sz w:val="24"/>
          <w:szCs w:val="24"/>
        </w:rPr>
        <w:t>;</w:t>
      </w:r>
    </w:p>
    <w:p w:rsidR="00670342" w:rsidRDefault="00087621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</w:t>
      </w:r>
      <w:r w:rsidR="00670342">
        <w:rPr>
          <w:rFonts w:ascii="Times New Roman" w:hAnsi="Times New Roman" w:cs="Times New Roman"/>
          <w:sz w:val="24"/>
          <w:szCs w:val="24"/>
        </w:rPr>
        <w:t>.</w:t>
      </w:r>
    </w:p>
    <w:p w:rsidR="00670342" w:rsidRDefault="00670342" w:rsidP="00670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wydanie licencji trenerskich w wysokości 200,00 zł należy dokonać na konto Śląskiego Związku Hokeja na Lodzie 10 1750 0012 0000 0000 2357 9944, imię i nazwisko – opłata za wydanie licencji trenerskiej PZHL.</w:t>
      </w:r>
    </w:p>
    <w:p w:rsidR="00670342" w:rsidRPr="00117AEC" w:rsidRDefault="00670342" w:rsidP="00670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licencji trenera Polskiego Związku Hokeja na Lodzie należy składać do dnia 31.07.2019 na adres Śląski Związek Hokeja na Lodzie ul. Szopienicka 66, 40-431 Katowice</w:t>
      </w:r>
      <w:r w:rsidR="00614229">
        <w:rPr>
          <w:rFonts w:ascii="Times New Roman" w:hAnsi="Times New Roman" w:cs="Times New Roman"/>
          <w:sz w:val="24"/>
          <w:szCs w:val="24"/>
        </w:rPr>
        <w:t>.</w:t>
      </w:r>
    </w:p>
    <w:sectPr w:rsidR="00670342" w:rsidRPr="0011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09CB"/>
    <w:multiLevelType w:val="hybridMultilevel"/>
    <w:tmpl w:val="2528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4"/>
    <w:rsid w:val="00087621"/>
    <w:rsid w:val="00117AEC"/>
    <w:rsid w:val="00614229"/>
    <w:rsid w:val="00670342"/>
    <w:rsid w:val="008370DE"/>
    <w:rsid w:val="00AB5584"/>
    <w:rsid w:val="00C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6B8"/>
  <w15:chartTrackingRefBased/>
  <w15:docId w15:val="{C8C26FFB-6D35-4E84-872E-A5E9CF3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2019-06-04T12:05:00Z</cp:lastPrinted>
  <dcterms:created xsi:type="dcterms:W3CDTF">2019-06-04T12:05:00Z</dcterms:created>
  <dcterms:modified xsi:type="dcterms:W3CDTF">2019-06-04T12:17:00Z</dcterms:modified>
</cp:coreProperties>
</file>